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48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403FE" w:rsidRPr="00824BB4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843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高雄市美濃區中興路一段687號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第一專區主席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鍾錦仁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高雄市鳳山區中山路54號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第二專區主席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施光毅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高雄市左營區子華路91號7樓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第三專區主席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林金連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屏東市大連里豐連街17號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第四專區主席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鍾淑娟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屏東市鵬程里光大三巷38號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第五專區主席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何長恩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927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屏縣林邊鄉水利村豐漁路68號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第六專區主席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陳佳生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澎湖縣馬公市東文里118號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第七專區主席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呂春茶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屏東縣潮州鎮介壽路121號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第一分區主席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王守仁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826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高雄市梓官區嘉展路28號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第二分區主席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洪文清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高雄市仁武區八德北路21巷3號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第三分區主席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鄒睿遽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高雄市仁武區澄觀路2段505號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第四分區主席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盧建旭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  <w:bookmarkStart w:id="0" w:name="_GoBack"/>
            <w:bookmarkEnd w:id="0"/>
          </w:p>
          <w:p w:rsidR="001403FE" w:rsidRPr="008C40D8" w:rsidRDefault="008C40D8" w:rsidP="008C40D8">
            <w:pPr>
              <w:pStyle w:val="a8"/>
              <w:framePr w:w="0" w:hRule="auto" w:hSpace="0" w:wrap="auto" w:hAnchor="text" w:xAlign="left" w:yAlign="inline"/>
              <w:ind w:leftChars="0" w:left="0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 xml:space="preserve"> </w:t>
            </w:r>
            <w:r w:rsidR="001403FE" w:rsidRPr="008C40D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高市鳳山區</w:t>
            </w:r>
            <w:r w:rsidRPr="008C40D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龍成路34巷61號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第五分區主席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陳水上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高雄市苓雅區文昌路94號6樓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第六分區主席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黃牡丹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852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高雄市茄萣區茄萣路二段200號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第七分區主席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吳河木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</w:tbl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403FE" w:rsidRDefault="001403FE">
      <w:pPr>
        <w:rPr>
          <w:rFonts w:ascii="標楷體" w:eastAsia="標楷體" w:hAnsi="標楷體"/>
          <w:vanish/>
        </w:rPr>
        <w:sectPr w:rsidR="001403FE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403FE" w:rsidRDefault="001403FE">
      <w:pPr>
        <w:rPr>
          <w:rFonts w:ascii="標楷體" w:eastAsia="標楷體" w:hAnsi="標楷體"/>
          <w:vanish/>
        </w:rPr>
        <w:sectPr w:rsidR="001403FE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48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403FE" w:rsidRPr="00824BB4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900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屏東市大連路15之5號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第八分區主席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鍾尚衡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908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屏東縣長治鄉進興村長生街32號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第九分區主席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吳文豐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913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屏東縣萬丹鄉新鐘村泉興路189號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陳明乾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940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屏東縣枋寮鄉中山路248之5號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第十一分區主席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葉金淑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926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屏東縣南州鄉萬華(村)路8巷9號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第十二分區主席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葉福全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800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高雄市新興區中山一路263號12樓之9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第十三分區主席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吳浩誠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澎湖縣馬公市新生路77號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第十四分區主席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陳永祥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澎湖縣馬公市中正路21號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第十五分區主席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蘇小郁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6B6802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1403FE" w:rsidRDefault="001403FE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屏東縣恆春鎮復興路103-3號</w:t>
            </w:r>
          </w:p>
          <w:p w:rsidR="001403FE" w:rsidRPr="00824BB4" w:rsidRDefault="001403FE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第十六分區主席</w:t>
            </w:r>
          </w:p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6B680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吳慶勇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1403FE" w:rsidRPr="00F37541" w:rsidRDefault="001403FE" w:rsidP="001403FE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1403FE" w:rsidRPr="00F37541" w:rsidTr="001403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1403FE" w:rsidRPr="00F37541" w:rsidRDefault="001403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1403FE" w:rsidRPr="00F37541" w:rsidRDefault="001403FE">
      <w:pPr>
        <w:rPr>
          <w:rFonts w:ascii="標楷體" w:eastAsia="標楷體" w:hAnsi="標楷體"/>
          <w:vanish/>
        </w:rPr>
        <w:sectPr w:rsidR="001403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403FE" w:rsidRDefault="001403FE">
      <w:pPr>
        <w:rPr>
          <w:rFonts w:ascii="標楷體" w:eastAsia="標楷體" w:hAnsi="標楷體"/>
          <w:vanish/>
        </w:rPr>
        <w:sectPr w:rsidR="001403FE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403FE" w:rsidRDefault="001403FE">
      <w:pPr>
        <w:rPr>
          <w:rFonts w:ascii="標楷體" w:eastAsia="標楷體" w:hAnsi="標楷體"/>
          <w:vanish/>
        </w:rPr>
        <w:sectPr w:rsidR="001403FE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403FE" w:rsidRPr="00F37541" w:rsidRDefault="001403FE">
      <w:pPr>
        <w:rPr>
          <w:rFonts w:ascii="標楷體" w:eastAsia="標楷體" w:hAnsi="標楷體"/>
          <w:vanish/>
        </w:rPr>
      </w:pPr>
    </w:p>
    <w:sectPr w:rsidR="001403FE" w:rsidRPr="00F37541" w:rsidSect="001403FE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996" w:rsidRDefault="00204996" w:rsidP="001159CD">
      <w:r>
        <w:separator/>
      </w:r>
    </w:p>
  </w:endnote>
  <w:endnote w:type="continuationSeparator" w:id="0">
    <w:p w:rsidR="00204996" w:rsidRDefault="00204996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996" w:rsidRDefault="00204996" w:rsidP="001159CD">
      <w:r>
        <w:separator/>
      </w:r>
    </w:p>
  </w:footnote>
  <w:footnote w:type="continuationSeparator" w:id="0">
    <w:p w:rsidR="00204996" w:rsidRDefault="00204996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40D03"/>
    <w:rsid w:val="0004105E"/>
    <w:rsid w:val="000A1037"/>
    <w:rsid w:val="000B2C0D"/>
    <w:rsid w:val="000B685F"/>
    <w:rsid w:val="000B6CFE"/>
    <w:rsid w:val="000E0F93"/>
    <w:rsid w:val="0010503E"/>
    <w:rsid w:val="00113AE4"/>
    <w:rsid w:val="001159CD"/>
    <w:rsid w:val="00116092"/>
    <w:rsid w:val="001403FE"/>
    <w:rsid w:val="00140BC6"/>
    <w:rsid w:val="00140FE2"/>
    <w:rsid w:val="001B31CB"/>
    <w:rsid w:val="0020160C"/>
    <w:rsid w:val="00204996"/>
    <w:rsid w:val="00221103"/>
    <w:rsid w:val="0027239C"/>
    <w:rsid w:val="002B315B"/>
    <w:rsid w:val="002B3AF1"/>
    <w:rsid w:val="002F508B"/>
    <w:rsid w:val="0032002D"/>
    <w:rsid w:val="003B044C"/>
    <w:rsid w:val="003C6515"/>
    <w:rsid w:val="004115DD"/>
    <w:rsid w:val="0042643D"/>
    <w:rsid w:val="00430D54"/>
    <w:rsid w:val="0047403A"/>
    <w:rsid w:val="00484A05"/>
    <w:rsid w:val="004A0866"/>
    <w:rsid w:val="004B50F2"/>
    <w:rsid w:val="004D167D"/>
    <w:rsid w:val="00526DE8"/>
    <w:rsid w:val="005F4963"/>
    <w:rsid w:val="006766FB"/>
    <w:rsid w:val="006D10AD"/>
    <w:rsid w:val="007215CD"/>
    <w:rsid w:val="0073006C"/>
    <w:rsid w:val="00772486"/>
    <w:rsid w:val="007E2E75"/>
    <w:rsid w:val="00803E1E"/>
    <w:rsid w:val="00804ED8"/>
    <w:rsid w:val="008071BF"/>
    <w:rsid w:val="00820B03"/>
    <w:rsid w:val="00824BB4"/>
    <w:rsid w:val="00837633"/>
    <w:rsid w:val="00876881"/>
    <w:rsid w:val="008C1C0E"/>
    <w:rsid w:val="008C40D8"/>
    <w:rsid w:val="009135EC"/>
    <w:rsid w:val="00953B6F"/>
    <w:rsid w:val="00967499"/>
    <w:rsid w:val="0098167D"/>
    <w:rsid w:val="009D4D75"/>
    <w:rsid w:val="009D53DF"/>
    <w:rsid w:val="009E1081"/>
    <w:rsid w:val="009F1720"/>
    <w:rsid w:val="009F62E5"/>
    <w:rsid w:val="00AA175D"/>
    <w:rsid w:val="00AC529D"/>
    <w:rsid w:val="00AD0DF6"/>
    <w:rsid w:val="00B21EB6"/>
    <w:rsid w:val="00B27D44"/>
    <w:rsid w:val="00B37863"/>
    <w:rsid w:val="00B5136B"/>
    <w:rsid w:val="00BB25AC"/>
    <w:rsid w:val="00C14F7A"/>
    <w:rsid w:val="00C21CD6"/>
    <w:rsid w:val="00C27D91"/>
    <w:rsid w:val="00C63BC6"/>
    <w:rsid w:val="00C724ED"/>
    <w:rsid w:val="00C75A58"/>
    <w:rsid w:val="00C9465E"/>
    <w:rsid w:val="00CB27F9"/>
    <w:rsid w:val="00CD3CF2"/>
    <w:rsid w:val="00CF0001"/>
    <w:rsid w:val="00CF0057"/>
    <w:rsid w:val="00CF43A2"/>
    <w:rsid w:val="00CF65B5"/>
    <w:rsid w:val="00D0542D"/>
    <w:rsid w:val="00D83D14"/>
    <w:rsid w:val="00DB3147"/>
    <w:rsid w:val="00E266F9"/>
    <w:rsid w:val="00E5212F"/>
    <w:rsid w:val="00E8412E"/>
    <w:rsid w:val="00E9575A"/>
    <w:rsid w:val="00EA022D"/>
    <w:rsid w:val="00EA4851"/>
    <w:rsid w:val="00EE24A3"/>
    <w:rsid w:val="00F07091"/>
    <w:rsid w:val="00F250F3"/>
    <w:rsid w:val="00F37541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741</Characters>
  <Application>Microsoft Office Word</Application>
  <DocSecurity>0</DocSecurity>
  <Lines>6</Lines>
  <Paragraphs>1</Paragraphs>
  <ScaleCrop>false</ScaleCrop>
  <Company>CRI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</cp:revision>
  <cp:lastPrinted>2020-06-08T09:46:00Z</cp:lastPrinted>
  <dcterms:created xsi:type="dcterms:W3CDTF">2021-06-30T07:22:00Z</dcterms:created>
  <dcterms:modified xsi:type="dcterms:W3CDTF">2021-09-10T02:18:00Z</dcterms:modified>
</cp:coreProperties>
</file>